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7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Бывают дни, когда опустишь руки,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H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m7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7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И нет ни слов, ни музыки, ни сил.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7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В такие дни я был с собой в разлуке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И никого помочь мне не просил.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i/>
          <w:iCs/>
          <w:color w:val="000000"/>
          <w:sz w:val="12"/>
          <w:lang w:eastAsia="ru-RU"/>
        </w:rPr>
        <w:t>Припев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: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И я хотел идти куда попало,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A#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Закрыть свой дом и не найти ключа.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Но верил я: не все еще пропало,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Пока не меркнет свет, пока горит свеча.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Но верил я: не все еще пропало,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Пока не меркнет свет, пока горит свеча.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val="en-US" w:eastAsia="ru-RU"/>
        </w:rPr>
      </w:pPr>
      <w:r w:rsidRPr="00621B92">
        <w:rPr>
          <w:rFonts w:ascii="Consolas" w:eastAsia="Times New Roman" w:hAnsi="Consolas" w:cs="Courier New"/>
          <w:i/>
          <w:iCs/>
          <w:color w:val="000000"/>
          <w:sz w:val="12"/>
          <w:lang w:eastAsia="ru-RU"/>
        </w:rPr>
        <w:t>Проигрыш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val="en-US" w:eastAsia="ru-RU"/>
        </w:rPr>
        <w:t xml:space="preserve">: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val="en-US"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val="en-US" w:eastAsia="ru-RU"/>
        </w:rPr>
        <w:t xml:space="preserve">m7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val="en-US"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val="en-US" w:eastAsia="ru-RU"/>
        </w:rPr>
        <w:t xml:space="preserve">m7 </w:t>
      </w:r>
      <w:proofErr w:type="gram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val="en-US"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val="en-US" w:eastAsia="ru-RU"/>
        </w:rPr>
        <w:t xml:space="preserve">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val="en-US"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val="en-US" w:eastAsia="ru-RU"/>
        </w:rPr>
        <w:t>7</w:t>
      </w:r>
      <w:proofErr w:type="gram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val="en-US" w:eastAsia="ru-RU"/>
        </w:rPr>
        <w:t xml:space="preserve">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val="en-US"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val="en-US" w:eastAsia="ru-RU"/>
        </w:rPr>
        <w:t xml:space="preserve">m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val="en-US"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val="en-US" w:eastAsia="ru-RU"/>
        </w:rPr>
        <w:t>m7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val="en-US" w:eastAsia="ru-RU"/>
        </w:rPr>
        <w:t xml:space="preserve">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proofErr w:type="spell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7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И спеть меня никто не мог заставить,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H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m7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7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Молчание - начало всех начал,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7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Но если </w:t>
      </w:r>
      <w:r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песня крылья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мне расправить,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Как трудно будет сделать так, чтоб я молчал.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И пусть сегодня дней осталось мало,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A#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E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 </w:t>
      </w:r>
      <w:proofErr w:type="spellStart"/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m</w:t>
      </w:r>
      <w:proofErr w:type="spellEnd"/>
      <w:proofErr w:type="gramStart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</w:t>
      </w:r>
      <w:r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br/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И</w:t>
      </w:r>
      <w:proofErr w:type="gramEnd"/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выпал снег, и кровь не горяча,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>7</w:t>
      </w:r>
      <w:r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br/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Я в сотый раз опять начну сначала,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Пока не меркнет свет, пока горит свеча.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A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Я в сотый раз опять начну сначала,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D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m7   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G</w:t>
      </w: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7          </w:t>
      </w:r>
      <w:r w:rsidRPr="00621B92">
        <w:rPr>
          <w:rFonts w:ascii="Consolas" w:eastAsia="Times New Roman" w:hAnsi="Consolas" w:cs="Courier New"/>
          <w:b/>
          <w:bCs/>
          <w:color w:val="004093"/>
          <w:sz w:val="12"/>
          <w:szCs w:val="12"/>
          <w:lang w:eastAsia="ru-RU"/>
        </w:rPr>
        <w:t>C</w:t>
      </w:r>
    </w:p>
    <w:p w:rsidR="00621B92" w:rsidRPr="00621B92" w:rsidRDefault="00621B92" w:rsidP="00621B92">
      <w:pPr>
        <w:pBdr>
          <w:top w:val="dotted" w:sz="2" w:space="0" w:color="AAB4BE"/>
          <w:left w:val="dotted" w:sz="2" w:space="2" w:color="AAB4BE"/>
          <w:bottom w:val="dotted" w:sz="2" w:space="10" w:color="AAB4BE"/>
          <w:right w:val="dotted" w:sz="2" w:space="2" w:color="AAB4BE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</w:pPr>
      <w:r w:rsidRPr="00621B92">
        <w:rPr>
          <w:rFonts w:ascii="Consolas" w:eastAsia="Times New Roman" w:hAnsi="Consolas" w:cs="Courier New"/>
          <w:color w:val="000000"/>
          <w:sz w:val="12"/>
          <w:szCs w:val="12"/>
          <w:lang w:eastAsia="ru-RU"/>
        </w:rPr>
        <w:t xml:space="preserve">   Пока не меркнет свет, пока горит свеча.</w:t>
      </w:r>
    </w:p>
    <w:p w:rsidR="002D2B2E" w:rsidRDefault="002D2B2E"/>
    <w:sectPr w:rsidR="002D2B2E" w:rsidSect="002D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621B92"/>
    <w:rsid w:val="002D2B2E"/>
    <w:rsid w:val="0062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21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B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621B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1348</Characters>
  <Application>Microsoft Office Word</Application>
  <DocSecurity>0</DocSecurity>
  <Lines>11</Lines>
  <Paragraphs>3</Paragraphs>
  <ScaleCrop>false</ScaleCrop>
  <Company>Portable by Gosuto® 2018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2019-11-26T17:18:00Z</dcterms:created>
  <dcterms:modified xsi:type="dcterms:W3CDTF">2019-11-26T17:25:00Z</dcterms:modified>
</cp:coreProperties>
</file>